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AE8309A" w14:textId="77777777" w:rsidR="00601504" w:rsidRDefault="00601504" w:rsidP="00601504"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îndepărta</w:t>
      </w:r>
      <w:proofErr w:type="spellEnd"/>
      <w:r>
        <w:t xml:space="preserve"> </w:t>
      </w:r>
      <w:proofErr w:type="spellStart"/>
      <w:r>
        <w:t>grăsimea</w:t>
      </w:r>
      <w:proofErr w:type="spellEnd"/>
      <w:r>
        <w:t xml:space="preserve">, </w:t>
      </w:r>
      <w:proofErr w:type="spellStart"/>
      <w:r>
        <w:t>gudronul</w:t>
      </w:r>
      <w:proofErr w:type="spellEnd"/>
      <w:r>
        <w:t xml:space="preserve">, </w:t>
      </w:r>
      <w:proofErr w:type="spellStart"/>
      <w:r>
        <w:t>uleiul</w:t>
      </w:r>
      <w:proofErr w:type="spellEnd"/>
      <w:r>
        <w:t>,</w:t>
      </w:r>
    </w:p>
    <w:p w14:paraId="089D36FA" w14:textId="77777777" w:rsidR="00601504" w:rsidRDefault="00601504" w:rsidP="00601504">
      <w:proofErr w:type="spellStart"/>
      <w:r>
        <w:t>ceara</w:t>
      </w:r>
      <w:proofErr w:type="spellEnd"/>
      <w:r>
        <w:t xml:space="preserve">, </w:t>
      </w:r>
      <w:proofErr w:type="spellStart"/>
      <w:r>
        <w:t>cerneala</w:t>
      </w:r>
      <w:proofErr w:type="spellEnd"/>
      <w:r>
        <w:t xml:space="preserve">, </w:t>
      </w:r>
      <w:proofErr w:type="spellStart"/>
      <w:r>
        <w:t>rășina</w:t>
      </w:r>
      <w:proofErr w:type="spellEnd"/>
      <w:r>
        <w:t xml:space="preserve">, </w:t>
      </w:r>
      <w:proofErr w:type="spellStart"/>
      <w:r>
        <w:t>autocolantele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resturile</w:t>
      </w:r>
      <w:proofErr w:type="spellEnd"/>
    </w:p>
    <w:p w14:paraId="1252BCAF" w14:textId="77777777" w:rsidR="00601504" w:rsidRDefault="00601504" w:rsidP="00601504">
      <w:proofErr w:type="spellStart"/>
      <w:r>
        <w:t>adezive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suprafețele</w:t>
      </w:r>
      <w:proofErr w:type="spellEnd"/>
      <w:r>
        <w:t xml:space="preserve"> din </w:t>
      </w:r>
      <w:proofErr w:type="spellStart"/>
      <w:r>
        <w:t>metale</w:t>
      </w:r>
      <w:proofErr w:type="spellEnd"/>
      <w:r>
        <w:t xml:space="preserve"> </w:t>
      </w:r>
      <w:proofErr w:type="spellStart"/>
      <w:r>
        <w:t>tratate</w:t>
      </w:r>
      <w:proofErr w:type="spellEnd"/>
      <w:r>
        <w:t xml:space="preserve"> </w:t>
      </w:r>
      <w:proofErr w:type="spellStart"/>
      <w:r>
        <w:t>și</w:t>
      </w:r>
      <w:proofErr w:type="spellEnd"/>
    </w:p>
    <w:p w14:paraId="37634C3E" w14:textId="0B1D5155" w:rsidR="00481B83" w:rsidRPr="00C34403" w:rsidRDefault="00601504" w:rsidP="00601504">
      <w:proofErr w:type="spellStart"/>
      <w:r>
        <w:t>netratate</w:t>
      </w:r>
      <w:proofErr w:type="spellEnd"/>
      <w:r>
        <w:t xml:space="preserve">, </w:t>
      </w:r>
      <w:proofErr w:type="spellStart"/>
      <w:r>
        <w:t>lemn</w:t>
      </w:r>
      <w:proofErr w:type="spellEnd"/>
      <w:r>
        <w:t xml:space="preserve">, </w:t>
      </w:r>
      <w:proofErr w:type="spellStart"/>
      <w:r>
        <w:t>piatră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diverse</w:t>
      </w:r>
      <w:proofErr w:type="spellEnd"/>
      <w:r>
        <w:t xml:space="preserve"> </w:t>
      </w:r>
      <w:proofErr w:type="spellStart"/>
      <w:r>
        <w:t>suprafețe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>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6EF7"/>
    <w:rsid w:val="000D7EC9"/>
    <w:rsid w:val="000F4B53"/>
    <w:rsid w:val="00104608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A55F9"/>
    <w:rsid w:val="003B2C06"/>
    <w:rsid w:val="003E44EF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51DF"/>
    <w:rsid w:val="006078A3"/>
    <w:rsid w:val="006220F4"/>
    <w:rsid w:val="00661292"/>
    <w:rsid w:val="0068035A"/>
    <w:rsid w:val="006B6E52"/>
    <w:rsid w:val="006E427E"/>
    <w:rsid w:val="00713FEC"/>
    <w:rsid w:val="00720E54"/>
    <w:rsid w:val="00747448"/>
    <w:rsid w:val="007822EF"/>
    <w:rsid w:val="00792BCE"/>
    <w:rsid w:val="007D16D1"/>
    <w:rsid w:val="007E4EAD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551F7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764B4"/>
    <w:rsid w:val="00CF3572"/>
    <w:rsid w:val="00D3266B"/>
    <w:rsid w:val="00D44083"/>
    <w:rsid w:val="00D4691D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2023-01-10T11:35:00Z</dcterms:created>
  <dcterms:modified xsi:type="dcterms:W3CDTF">2023-01-10T11:35:00Z</dcterms:modified>
</cp:coreProperties>
</file>